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FB82" w14:textId="77777777" w:rsidR="006D613C" w:rsidRPr="00434BF3" w:rsidRDefault="006D613C" w:rsidP="006D613C">
      <w:pPr>
        <w:jc w:val="center"/>
        <w:rPr>
          <w:b/>
          <w:bCs/>
          <w:sz w:val="36"/>
          <w:szCs w:val="36"/>
        </w:rPr>
      </w:pPr>
      <w:r w:rsidRPr="00434BF3">
        <w:rPr>
          <w:b/>
          <w:bCs/>
          <w:sz w:val="36"/>
          <w:szCs w:val="36"/>
        </w:rPr>
        <w:t>Sodus Bay Heights Golf Club</w:t>
      </w:r>
    </w:p>
    <w:p w14:paraId="27955162" w14:textId="2D2181A1" w:rsidR="006E2F48" w:rsidRPr="00434BF3" w:rsidRDefault="006D613C" w:rsidP="00AA0579">
      <w:pPr>
        <w:jc w:val="center"/>
        <w:rPr>
          <w:b/>
          <w:bCs/>
          <w:sz w:val="36"/>
          <w:szCs w:val="36"/>
        </w:rPr>
      </w:pPr>
      <w:r w:rsidRPr="00434BF3">
        <w:rPr>
          <w:b/>
          <w:bCs/>
          <w:sz w:val="36"/>
          <w:szCs w:val="36"/>
        </w:rPr>
        <w:t>20</w:t>
      </w:r>
      <w:r w:rsidR="003F1E2F">
        <w:rPr>
          <w:b/>
          <w:bCs/>
          <w:sz w:val="36"/>
          <w:szCs w:val="36"/>
        </w:rPr>
        <w:t>2</w:t>
      </w:r>
      <w:r w:rsidR="00F91AF4">
        <w:rPr>
          <w:b/>
          <w:bCs/>
          <w:sz w:val="36"/>
          <w:szCs w:val="36"/>
        </w:rPr>
        <w:t>2</w:t>
      </w:r>
      <w:r w:rsidRPr="00434BF3">
        <w:rPr>
          <w:b/>
          <w:bCs/>
          <w:sz w:val="36"/>
          <w:szCs w:val="36"/>
        </w:rPr>
        <w:t xml:space="preserve"> Ten Play Pass </w:t>
      </w:r>
      <w:r w:rsidR="00AA0579">
        <w:rPr>
          <w:b/>
          <w:bCs/>
          <w:sz w:val="36"/>
          <w:szCs w:val="36"/>
        </w:rPr>
        <w:t xml:space="preserve">- </w:t>
      </w:r>
      <w:r w:rsidR="006E2F48">
        <w:rPr>
          <w:b/>
          <w:bCs/>
          <w:sz w:val="36"/>
          <w:szCs w:val="36"/>
        </w:rPr>
        <w:t>Terms &amp; Conditions</w:t>
      </w:r>
    </w:p>
    <w:p w14:paraId="38177515" w14:textId="77777777" w:rsidR="006D613C" w:rsidRDefault="006D613C" w:rsidP="006D613C"/>
    <w:p w14:paraId="4275EF6D" w14:textId="4B654E49" w:rsidR="006D613C" w:rsidRDefault="006D613C" w:rsidP="006D613C">
      <w:r>
        <w:t>1. Ten 18-hole rounds</w:t>
      </w:r>
      <w:r w:rsidR="006E2F48">
        <w:t>, including cart</w:t>
      </w:r>
      <w:r w:rsidR="00AA0579">
        <w:t>,</w:t>
      </w:r>
      <w:r>
        <w:t xml:space="preserve"> for </w:t>
      </w:r>
      <w:r w:rsidRPr="006D613C">
        <w:rPr>
          <w:b/>
          <w:bCs/>
        </w:rPr>
        <w:t>$</w:t>
      </w:r>
      <w:r w:rsidR="00F91AF4">
        <w:rPr>
          <w:b/>
          <w:bCs/>
        </w:rPr>
        <w:t>429</w:t>
      </w:r>
      <w:r>
        <w:t>. (Unless holder purchased an 11 for 10 play pass during the holiday</w:t>
      </w:r>
      <w:r w:rsidR="006E2F48">
        <w:t xml:space="preserve"> </w:t>
      </w:r>
      <w:r>
        <w:t>promotion, in which case it is eleven 18</w:t>
      </w:r>
      <w:r w:rsidR="00022EF8">
        <w:t>-</w:t>
      </w:r>
      <w:r>
        <w:t>hole rounds)</w:t>
      </w:r>
      <w:r w:rsidR="00434BF3">
        <w:t xml:space="preserve">. Limit of </w:t>
      </w:r>
      <w:r w:rsidR="00434BF3" w:rsidRPr="00434BF3">
        <w:rPr>
          <w:b/>
          <w:bCs/>
        </w:rPr>
        <w:t>one pass per person per season</w:t>
      </w:r>
      <w:r w:rsidR="00434BF3">
        <w:t xml:space="preserve">. </w:t>
      </w:r>
    </w:p>
    <w:p w14:paraId="6BF986C0" w14:textId="77777777" w:rsidR="006D613C" w:rsidRDefault="006D613C" w:rsidP="006D613C"/>
    <w:p w14:paraId="20BCDFB5" w14:textId="0B17A813" w:rsidR="006D613C" w:rsidRDefault="006D613C" w:rsidP="006D613C">
      <w:r>
        <w:t>2. Pass Holders may walk or ride.</w:t>
      </w:r>
    </w:p>
    <w:p w14:paraId="15813B28" w14:textId="77777777" w:rsidR="00434BF3" w:rsidRDefault="00434BF3" w:rsidP="006D613C"/>
    <w:p w14:paraId="15EE8E1E" w14:textId="181EF0A6" w:rsidR="00434BF3" w:rsidRDefault="006D613C" w:rsidP="00434BF3">
      <w:r>
        <w:t xml:space="preserve">3. </w:t>
      </w:r>
      <w:r w:rsidR="00434BF3">
        <w:t xml:space="preserve">The pass may be used by the Pass Holder and anyone </w:t>
      </w:r>
      <w:r w:rsidR="00434BF3" w:rsidRPr="00D45C50">
        <w:t>playing with</w:t>
      </w:r>
      <w:r w:rsidR="00434BF3">
        <w:t xml:space="preserve"> the Pass Holder.</w:t>
      </w:r>
    </w:p>
    <w:p w14:paraId="7602DA68" w14:textId="684502FB" w:rsidR="00787638" w:rsidRDefault="00787638" w:rsidP="00434BF3"/>
    <w:p w14:paraId="757FA4C8" w14:textId="70D2D1B0" w:rsidR="00720DDB" w:rsidRDefault="003142BD" w:rsidP="00720DDB">
      <w:r>
        <w:t>4</w:t>
      </w:r>
      <w:r w:rsidR="00720DDB">
        <w:t xml:space="preserve">. Pass Holder cannot use pass as a guest of a member during member-only times:  </w:t>
      </w:r>
      <w:r w:rsidR="006E2F48">
        <w:t xml:space="preserve">Friday, </w:t>
      </w:r>
      <w:r w:rsidR="00720DDB">
        <w:t>Saturday, Sunday, and holidays before 12 noon</w:t>
      </w:r>
      <w:r>
        <w:t xml:space="preserve"> or in</w:t>
      </w:r>
      <w:r w:rsidR="006E2F48">
        <w:t xml:space="preserve"> a member/</w:t>
      </w:r>
      <w:r>
        <w:t>guest only event.</w:t>
      </w:r>
    </w:p>
    <w:p w14:paraId="6973F418" w14:textId="77777777" w:rsidR="006D613C" w:rsidRDefault="006D613C" w:rsidP="006D613C"/>
    <w:p w14:paraId="02362627" w14:textId="73042D4A" w:rsidR="006D613C" w:rsidRDefault="003F1E2F" w:rsidP="006D613C">
      <w:r>
        <w:t>5</w:t>
      </w:r>
      <w:r w:rsidR="006D613C">
        <w:t>. Tee times are required and may be booked up to 5 days in advance and are subject to the same tee-</w:t>
      </w:r>
      <w:r w:rsidR="00A5611B">
        <w:t xml:space="preserve">time restrictions </w:t>
      </w:r>
      <w:r w:rsidR="006D613C">
        <w:t xml:space="preserve">as public play. Times available for 10-Play Pass Holders: Any available time Monday, Tuesday, </w:t>
      </w:r>
      <w:r w:rsidR="00B53594">
        <w:t xml:space="preserve">or </w:t>
      </w:r>
      <w:r w:rsidR="006D613C">
        <w:t>Thursday</w:t>
      </w:r>
      <w:r w:rsidR="00C87B28">
        <w:t xml:space="preserve"> and after </w:t>
      </w:r>
      <w:r w:rsidR="00BD1B11">
        <w:t xml:space="preserve">12 noon </w:t>
      </w:r>
      <w:r w:rsidR="00C87B28">
        <w:t>on F</w:t>
      </w:r>
      <w:r w:rsidR="006E2F48">
        <w:t>riday,</w:t>
      </w:r>
      <w:r w:rsidR="006D613C">
        <w:t xml:space="preserve"> Saturday, Sunday and holidays.</w:t>
      </w:r>
    </w:p>
    <w:p w14:paraId="5DB69923" w14:textId="77777777" w:rsidR="006D613C" w:rsidRDefault="006D613C" w:rsidP="006D613C"/>
    <w:p w14:paraId="444FA892" w14:textId="77777777" w:rsidR="00AA0579" w:rsidRDefault="003F1E2F" w:rsidP="006D613C">
      <w:r>
        <w:t>6</w:t>
      </w:r>
      <w:r w:rsidR="006D613C">
        <w:t>. Proper golf attire is required at all times throughout the season.</w:t>
      </w:r>
    </w:p>
    <w:p w14:paraId="67572AC8" w14:textId="77777777" w:rsidR="00AA0579" w:rsidRDefault="00AA0579" w:rsidP="006D613C"/>
    <w:p w14:paraId="10126029" w14:textId="2AC6F07E" w:rsidR="006D613C" w:rsidRDefault="00AA0579" w:rsidP="006D613C">
      <w:r>
        <w:t xml:space="preserve">7. </w:t>
      </w:r>
      <w:r w:rsidR="006D613C">
        <w:t>Please note that if pass holder does not use all rounds during the</w:t>
      </w:r>
      <w:r>
        <w:t xml:space="preserve"> </w:t>
      </w:r>
      <w:r w:rsidR="006D613C">
        <w:t>20</w:t>
      </w:r>
      <w:r w:rsidR="00FA4A70">
        <w:t>2</w:t>
      </w:r>
      <w:r w:rsidR="00F91AF4">
        <w:t>2</w:t>
      </w:r>
      <w:r w:rsidR="006D613C">
        <w:t xml:space="preserve"> season, the remainder of rounds will be void.</w:t>
      </w:r>
    </w:p>
    <w:p w14:paraId="7C5ACB81" w14:textId="04B3BA6D" w:rsidR="00042568" w:rsidRDefault="00042568" w:rsidP="006D613C"/>
    <w:p w14:paraId="7E03A2DD" w14:textId="77AC20F2" w:rsidR="00042568" w:rsidRPr="004E058A" w:rsidRDefault="00042568" w:rsidP="00042568">
      <w:pPr>
        <w:jc w:val="center"/>
        <w:rPr>
          <w:b/>
          <w:bCs/>
        </w:rPr>
      </w:pPr>
      <w:r w:rsidRPr="004E058A">
        <w:rPr>
          <w:b/>
          <w:bCs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14:paraId="343F6CAC" w14:textId="77777777" w:rsidR="00042568" w:rsidRDefault="00042568" w:rsidP="006D613C"/>
    <w:p w14:paraId="2197003F" w14:textId="3486B3A6" w:rsidR="00042568" w:rsidRDefault="00042568" w:rsidP="006D613C">
      <w:r>
        <w:t>Applicant Information (please print clearly)</w:t>
      </w:r>
      <w:r>
        <w:t>:</w:t>
      </w:r>
    </w:p>
    <w:p w14:paraId="7441F37F" w14:textId="77777777" w:rsidR="00042568" w:rsidRDefault="00042568" w:rsidP="006D613C"/>
    <w:p w14:paraId="1A2054E7" w14:textId="250ABE1A" w:rsidR="00042568" w:rsidRDefault="00042568" w:rsidP="006D613C">
      <w:r>
        <w:t>Applicant </w:t>
      </w:r>
      <w:r>
        <w:t>Name: _</w:t>
      </w:r>
      <w:r>
        <w:t>______________________________________ Date of </w:t>
      </w:r>
      <w:r w:rsidR="004E058A">
        <w:t>Application: _</w:t>
      </w:r>
      <w:r>
        <w:t>______________</w:t>
      </w:r>
    </w:p>
    <w:p w14:paraId="22C9A446" w14:textId="77777777" w:rsidR="00042568" w:rsidRDefault="00042568" w:rsidP="006D613C"/>
    <w:p w14:paraId="5E736541" w14:textId="10820470" w:rsidR="00042568" w:rsidRDefault="00042568" w:rsidP="006D613C">
      <w:r>
        <w:t>Home Address: _______________________________</w:t>
      </w:r>
      <w:r w:rsidR="004E058A">
        <w:t>City: _</w:t>
      </w:r>
      <w:r>
        <w:t>____________________ </w:t>
      </w:r>
      <w:r w:rsidR="004E058A">
        <w:t>Zip: _</w:t>
      </w:r>
      <w:r>
        <w:t xml:space="preserve">___________  </w:t>
      </w:r>
    </w:p>
    <w:p w14:paraId="78F385AB" w14:textId="77777777" w:rsidR="004E058A" w:rsidRDefault="004E058A" w:rsidP="006D613C"/>
    <w:p w14:paraId="53BFCACE" w14:textId="26A3F011" w:rsidR="00042568" w:rsidRDefault="004E058A" w:rsidP="006D613C">
      <w:r>
        <w:t>Phone: _</w:t>
      </w:r>
      <w:r w:rsidR="00042568">
        <w:t>___________________</w:t>
      </w:r>
      <w:r>
        <w:t>Email: _</w:t>
      </w:r>
      <w:r w:rsidR="00042568">
        <w:t>______________________________</w:t>
      </w:r>
      <w:r>
        <w:t xml:space="preserve"> </w:t>
      </w:r>
      <w:r w:rsidR="00042568">
        <w:t>Date of </w:t>
      </w:r>
      <w:r>
        <w:t>Birth: _</w:t>
      </w:r>
      <w:r w:rsidR="00042568">
        <w:t>________</w:t>
      </w:r>
    </w:p>
    <w:p w14:paraId="097D1497" w14:textId="77777777" w:rsidR="00042568" w:rsidRDefault="00042568" w:rsidP="006D613C"/>
    <w:p w14:paraId="260D3C02" w14:textId="77777777" w:rsidR="004E058A" w:rsidRDefault="00042568" w:rsidP="006D613C">
      <w:r>
        <w:t>By signing this application, applicant will be responsible to pay all fees with regards to the 10‐play </w:t>
      </w:r>
      <w:r w:rsidR="004E058A">
        <w:t>pass being</w:t>
      </w:r>
      <w:r>
        <w:t xml:space="preserve"> offered by Sodus Bay Heights Golf Club Inc. and acknowledges the guidelines as set forth above.  </w:t>
      </w:r>
    </w:p>
    <w:p w14:paraId="23A93718" w14:textId="02F41FE1" w:rsidR="00042568" w:rsidRPr="004E058A" w:rsidRDefault="00042568" w:rsidP="004E058A">
      <w:pPr>
        <w:ind w:right="-360"/>
        <w:rPr>
          <w:b/>
          <w:bCs/>
        </w:rPr>
      </w:pPr>
      <w:r w:rsidRPr="004E058A">
        <w:rPr>
          <w:b/>
          <w:bCs/>
        </w:rPr>
        <w:t>Please make check payable to SBHGC in the amount of $</w:t>
      </w:r>
      <w:r w:rsidRPr="004E058A">
        <w:rPr>
          <w:b/>
          <w:bCs/>
        </w:rPr>
        <w:t>42</w:t>
      </w:r>
      <w:r w:rsidRPr="004E058A">
        <w:rPr>
          <w:b/>
          <w:bCs/>
        </w:rPr>
        <w:t xml:space="preserve">9 and mail it to the address listed below. </w:t>
      </w:r>
    </w:p>
    <w:p w14:paraId="5476BB8A" w14:textId="6A77AC30" w:rsidR="00042568" w:rsidRDefault="00042568" w:rsidP="006D613C"/>
    <w:p w14:paraId="0C15A926" w14:textId="77777777" w:rsidR="004E058A" w:rsidRDefault="004E058A" w:rsidP="006D613C"/>
    <w:p w14:paraId="5C5B94F5" w14:textId="1477E7D8" w:rsidR="00042568" w:rsidRDefault="00042568" w:rsidP="006D613C">
      <w:r>
        <w:t>______________________________________________________</w:t>
      </w:r>
      <w:r w:rsidR="004E058A">
        <w:t>____________ Applicant’s</w:t>
      </w:r>
      <w:r>
        <w:t xml:space="preserve"> Signature  </w:t>
      </w:r>
    </w:p>
    <w:p w14:paraId="6785486D" w14:textId="77777777" w:rsidR="00042568" w:rsidRDefault="00042568" w:rsidP="006D613C"/>
    <w:p w14:paraId="06A3D27B" w14:textId="77777777" w:rsidR="004E058A" w:rsidRDefault="004E058A" w:rsidP="004E058A">
      <w:pPr>
        <w:jc w:val="center"/>
      </w:pPr>
    </w:p>
    <w:p w14:paraId="460BE023" w14:textId="50A28A63" w:rsidR="004E058A" w:rsidRDefault="00042568" w:rsidP="004E058A">
      <w:pPr>
        <w:jc w:val="center"/>
      </w:pPr>
      <w:r>
        <w:t xml:space="preserve">Sodus Bay Heights Golf Club, P.O Box 289, Sodus Point, NY 14555 </w:t>
      </w:r>
    </w:p>
    <w:p w14:paraId="138DDB11" w14:textId="252636AA" w:rsidR="00E661F3" w:rsidRDefault="00042568" w:rsidP="004E058A">
      <w:pPr>
        <w:jc w:val="center"/>
      </w:pPr>
      <w:r>
        <w:t>Phone: (315) 483‐2094 / Website: www.sodusbayheights.com / Email: sbhgc01@gmail.com</w:t>
      </w:r>
    </w:p>
    <w:sectPr w:rsidR="00E661F3" w:rsidSect="00351D54">
      <w:headerReference w:type="default" r:id="rId6"/>
      <w:pgSz w:w="12240" w:h="15840"/>
      <w:pgMar w:top="1170" w:right="1440" w:bottom="81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9826" w14:textId="77777777" w:rsidR="00DB53CD" w:rsidRDefault="00DB53CD" w:rsidP="006E2F48">
      <w:r>
        <w:separator/>
      </w:r>
    </w:p>
  </w:endnote>
  <w:endnote w:type="continuationSeparator" w:id="0">
    <w:p w14:paraId="07AD7991" w14:textId="77777777" w:rsidR="00DB53CD" w:rsidRDefault="00DB53CD" w:rsidP="006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A6D1" w14:textId="77777777" w:rsidR="00DB53CD" w:rsidRDefault="00DB53CD" w:rsidP="006E2F48">
      <w:r>
        <w:separator/>
      </w:r>
    </w:p>
  </w:footnote>
  <w:footnote w:type="continuationSeparator" w:id="0">
    <w:p w14:paraId="65AA3B8B" w14:textId="77777777" w:rsidR="00DB53CD" w:rsidRDefault="00DB53CD" w:rsidP="006E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F37" w14:textId="7889DED8" w:rsidR="006E2F48" w:rsidRDefault="006E2F48" w:rsidP="006E2F48">
    <w:pPr>
      <w:pStyle w:val="Header"/>
      <w:jc w:val="center"/>
    </w:pPr>
    <w:r w:rsidRPr="002C773E">
      <w:rPr>
        <w:noProof/>
      </w:rPr>
      <w:drawing>
        <wp:inline distT="0" distB="0" distL="0" distR="0" wp14:anchorId="5C370232" wp14:editId="12E535E2">
          <wp:extent cx="3015630" cy="1684020"/>
          <wp:effectExtent l="0" t="0" r="0" b="0"/>
          <wp:docPr id="17" name="Picture 17" descr="C:\Users\JoDennie\Desktop\SBHGC Marketing\2020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Dennie\Desktop\SBHGC Marketing\2020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98" cy="173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3C"/>
    <w:rsid w:val="00022EF8"/>
    <w:rsid w:val="00042568"/>
    <w:rsid w:val="000B39CF"/>
    <w:rsid w:val="000D0419"/>
    <w:rsid w:val="00147ADC"/>
    <w:rsid w:val="002210D9"/>
    <w:rsid w:val="00262FDC"/>
    <w:rsid w:val="00265877"/>
    <w:rsid w:val="002F314B"/>
    <w:rsid w:val="00313C2E"/>
    <w:rsid w:val="003142BD"/>
    <w:rsid w:val="00351D54"/>
    <w:rsid w:val="00363A91"/>
    <w:rsid w:val="003F1E2F"/>
    <w:rsid w:val="00434BF3"/>
    <w:rsid w:val="00496E00"/>
    <w:rsid w:val="004E058A"/>
    <w:rsid w:val="004F3F13"/>
    <w:rsid w:val="005F44C7"/>
    <w:rsid w:val="006313DA"/>
    <w:rsid w:val="006D0B80"/>
    <w:rsid w:val="006D613C"/>
    <w:rsid w:val="006E2F48"/>
    <w:rsid w:val="00720DDB"/>
    <w:rsid w:val="00765324"/>
    <w:rsid w:val="00787638"/>
    <w:rsid w:val="00795661"/>
    <w:rsid w:val="007A0856"/>
    <w:rsid w:val="007C1B5E"/>
    <w:rsid w:val="009279E2"/>
    <w:rsid w:val="009F4C85"/>
    <w:rsid w:val="00A011D2"/>
    <w:rsid w:val="00A5611B"/>
    <w:rsid w:val="00A61650"/>
    <w:rsid w:val="00AA0579"/>
    <w:rsid w:val="00B056C9"/>
    <w:rsid w:val="00B53594"/>
    <w:rsid w:val="00BA722F"/>
    <w:rsid w:val="00BD1B11"/>
    <w:rsid w:val="00C87B28"/>
    <w:rsid w:val="00CD0C8E"/>
    <w:rsid w:val="00D45C50"/>
    <w:rsid w:val="00DB53CD"/>
    <w:rsid w:val="00E3592C"/>
    <w:rsid w:val="00E613C0"/>
    <w:rsid w:val="00E661F3"/>
    <w:rsid w:val="00F530DB"/>
    <w:rsid w:val="00F91AF4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BCB5E"/>
  <w15:chartTrackingRefBased/>
  <w15:docId w15:val="{A696970C-AFA1-4CDC-A5B2-CAB8D43A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48"/>
  </w:style>
  <w:style w:type="paragraph" w:styleId="Footer">
    <w:name w:val="footer"/>
    <w:basedOn w:val="Normal"/>
    <w:link w:val="FooterChar"/>
    <w:uiPriority w:val="99"/>
    <w:unhideWhenUsed/>
    <w:rsid w:val="006E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48"/>
  </w:style>
  <w:style w:type="paragraph" w:styleId="BalloonText">
    <w:name w:val="Balloon Text"/>
    <w:basedOn w:val="Normal"/>
    <w:link w:val="BalloonTextChar"/>
    <w:uiPriority w:val="99"/>
    <w:semiHidden/>
    <w:unhideWhenUsed/>
    <w:rsid w:val="004F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Rudd</dc:creator>
  <cp:keywords/>
  <dc:description/>
  <cp:lastModifiedBy> </cp:lastModifiedBy>
  <cp:revision>3</cp:revision>
  <cp:lastPrinted>2020-11-21T13:27:00Z</cp:lastPrinted>
  <dcterms:created xsi:type="dcterms:W3CDTF">2021-11-23T15:46:00Z</dcterms:created>
  <dcterms:modified xsi:type="dcterms:W3CDTF">2021-11-23T16:02:00Z</dcterms:modified>
</cp:coreProperties>
</file>